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F9CB" w14:textId="37E175F2" w:rsidR="00B56FDE" w:rsidRPr="00007461" w:rsidRDefault="00007461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before="120" w:after="120"/>
        <w:ind w:left="3968"/>
        <w:rPr>
          <w:rFonts w:ascii="Arial" w:eastAsia="Arial" w:hAnsi="Arial" w:cs="Arial"/>
          <w:lang w:val="en-US"/>
        </w:rPr>
      </w:pPr>
      <w:r w:rsidRPr="00007461">
        <w:rPr>
          <w:rFonts w:ascii="Arial" w:eastAsia="Arial" w:hAnsi="Arial" w:cs="Arial"/>
          <w:lang w:val="en-US"/>
        </w:rPr>
        <w:t xml:space="preserve">Ethiopian Airlines </w:t>
      </w:r>
      <w:r>
        <w:rPr>
          <w:rFonts w:ascii="Arial" w:eastAsia="Arial" w:hAnsi="Arial" w:cs="Arial"/>
          <w:lang w:val="en-US"/>
        </w:rPr>
        <w:t>Group</w:t>
      </w:r>
    </w:p>
    <w:p w14:paraId="5BCE8810" w14:textId="5F4F91B0" w:rsidR="00B56FDE" w:rsidRPr="00007461" w:rsidRDefault="00007461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before="120" w:after="120"/>
        <w:ind w:left="3968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>Address</w:t>
      </w:r>
      <w:r w:rsidR="00232ABE" w:rsidRPr="00007461">
        <w:rPr>
          <w:rFonts w:ascii="Arial" w:eastAsia="Arial" w:hAnsi="Arial" w:cs="Arial"/>
          <w:color w:val="000000"/>
          <w:lang w:val="en-US"/>
        </w:rPr>
        <w:t>:</w:t>
      </w:r>
      <w:r>
        <w:rPr>
          <w:rFonts w:ascii="Arial" w:eastAsia="Arial" w:hAnsi="Arial" w:cs="Arial"/>
          <w:color w:val="000000"/>
          <w:lang w:val="en-US"/>
        </w:rPr>
        <w:t xml:space="preserve"> </w:t>
      </w:r>
      <w:r w:rsidRPr="00007461">
        <w:rPr>
          <w:rFonts w:ascii="Arial" w:eastAsia="Arial" w:hAnsi="Arial" w:cs="Arial"/>
          <w:color w:val="000000"/>
          <w:lang w:val="en-US"/>
        </w:rPr>
        <w:t>Bole International airport, P.O. Box 1755, Addis Ababa, Ethiopia</w:t>
      </w:r>
    </w:p>
    <w:p w14:paraId="3F298ED5" w14:textId="0D0A361B" w:rsidR="00B56FDE" w:rsidRDefault="00232AB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</w:t>
      </w:r>
    </w:p>
    <w:p w14:paraId="3859699B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before="120" w:after="120"/>
        <w:ind w:left="3968"/>
        <w:rPr>
          <w:rFonts w:ascii="Arial" w:eastAsia="Arial" w:hAnsi="Arial" w:cs="Arial"/>
        </w:rPr>
      </w:pPr>
    </w:p>
    <w:p w14:paraId="59352C2F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before="120" w:after="120"/>
        <w:ind w:left="396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от:</w:t>
      </w:r>
    </w:p>
    <w:p w14:paraId="67ECEED9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before="120" w:after="120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793EAA1" w14:textId="77777777" w:rsidR="00B56FDE" w:rsidRDefault="00232AB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509CD643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jc w:val="center"/>
        <w:rPr>
          <w:rFonts w:ascii="Arial" w:eastAsia="Arial" w:hAnsi="Arial" w:cs="Arial"/>
          <w:color w:val="000000"/>
          <w:vertAlign w:val="superscript"/>
        </w:rPr>
      </w:pPr>
      <w:r>
        <w:rPr>
          <w:rFonts w:ascii="Arial" w:eastAsia="Arial" w:hAnsi="Arial" w:cs="Arial"/>
          <w:vertAlign w:val="superscript"/>
        </w:rPr>
        <w:t>ФИО пассажира</w:t>
      </w:r>
    </w:p>
    <w:p w14:paraId="2BD4B5E3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Данные документа, удостоверяющего личность:</w:t>
      </w:r>
    </w:p>
    <w:p w14:paraId="1A528E5F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rPr>
          <w:rFonts w:ascii="Arial" w:eastAsia="Arial" w:hAnsi="Arial" w:cs="Arial"/>
        </w:rPr>
      </w:pPr>
    </w:p>
    <w:p w14:paraId="6C2CA23C" w14:textId="77777777" w:rsidR="00B56FDE" w:rsidRDefault="00232AB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0758BBD4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vertAlign w:val="superscript"/>
        </w:rPr>
        <w:t>серия, номер, кем и когда выдан документы, удостоверяющий личность</w:t>
      </w:r>
    </w:p>
    <w:p w14:paraId="722A7A5F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rPr>
          <w:rFonts w:ascii="Arial" w:eastAsia="Arial" w:hAnsi="Arial" w:cs="Arial"/>
        </w:rPr>
      </w:pPr>
    </w:p>
    <w:p w14:paraId="62A57DDA" w14:textId="77777777" w:rsidR="00B56FDE" w:rsidRDefault="00232AB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01DA1168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rPr>
          <w:rFonts w:ascii="Arial" w:eastAsia="Arial" w:hAnsi="Arial" w:cs="Arial"/>
        </w:rPr>
      </w:pPr>
    </w:p>
    <w:p w14:paraId="25DA63E7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rPr>
          <w:rFonts w:ascii="Arial" w:eastAsia="Arial" w:hAnsi="Arial" w:cs="Arial"/>
        </w:rPr>
      </w:pPr>
    </w:p>
    <w:p w14:paraId="46375356" w14:textId="77777777" w:rsidR="00B56FDE" w:rsidRDefault="00232AB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5384E07C" w14:textId="77777777" w:rsidR="00B56FDE" w:rsidRDefault="00232ABE">
      <w:pPr>
        <w:tabs>
          <w:tab w:val="left" w:pos="6300"/>
        </w:tabs>
        <w:spacing w:before="120" w:after="120"/>
        <w:ind w:left="3968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vertAlign w:val="superscript"/>
        </w:rPr>
        <w:t>адрес регистрации</w:t>
      </w:r>
    </w:p>
    <w:p w14:paraId="2BA4D183" w14:textId="77777777" w:rsidR="00B56FDE" w:rsidRDefault="00B56FD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</w:rPr>
      </w:pPr>
    </w:p>
    <w:p w14:paraId="6D06479C" w14:textId="77777777" w:rsidR="00B56FDE" w:rsidRDefault="00232AB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24F60E48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968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vertAlign w:val="superscript"/>
        </w:rPr>
        <w:t>контактные данные</w:t>
      </w:r>
    </w:p>
    <w:p w14:paraId="0E8E9522" w14:textId="77777777" w:rsidR="00B56FDE" w:rsidRDefault="00B56FD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</w:rPr>
      </w:pPr>
    </w:p>
    <w:p w14:paraId="0EFBFCF1" w14:textId="77777777" w:rsidR="00B56FDE" w:rsidRDefault="00232ABE">
      <w:pPr>
        <w:tabs>
          <w:tab w:val="left" w:pos="6300"/>
        </w:tabs>
        <w:spacing w:before="120" w:after="120"/>
        <w:ind w:left="39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742356E1" w14:textId="77777777" w:rsidR="00B56FDE" w:rsidRDefault="00232ABE">
      <w:pPr>
        <w:spacing w:before="120" w:after="120"/>
        <w:ind w:left="3968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vertAlign w:val="superscript"/>
        </w:rPr>
        <w:t>дата составления заявления</w:t>
      </w:r>
    </w:p>
    <w:p w14:paraId="0AC8F1D3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</w:rPr>
      </w:pPr>
    </w:p>
    <w:p w14:paraId="59F1D756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Заявление</w:t>
      </w:r>
    </w:p>
    <w:p w14:paraId="2DDED41D" w14:textId="11DC8315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о возврате денежных средств </w:t>
      </w:r>
      <w:r w:rsidR="00E81A70">
        <w:rPr>
          <w:rFonts w:ascii="Arial" w:eastAsia="Arial" w:hAnsi="Arial" w:cs="Arial"/>
          <w:b/>
          <w:color w:val="000000"/>
        </w:rPr>
        <w:t xml:space="preserve"> </w:t>
      </w:r>
    </w:p>
    <w:p w14:paraId="587C1627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rial" w:eastAsia="Arial" w:hAnsi="Arial" w:cs="Arial"/>
          <w:color w:val="000000"/>
        </w:rPr>
      </w:pPr>
    </w:p>
    <w:p w14:paraId="2B6ACA29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2408"/>
          <w:tab w:val="left" w:pos="8931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 </w:t>
      </w:r>
      <w:r>
        <w:rPr>
          <w:rFonts w:ascii="Arial" w:eastAsia="Arial" w:hAnsi="Arial" w:cs="Arial"/>
          <w:color w:val="000000"/>
        </w:rPr>
        <w:t xml:space="preserve">между мной </w:t>
      </w:r>
      <w:r>
        <w:rPr>
          <w:rFonts w:ascii="Arial" w:eastAsia="Arial" w:hAnsi="Arial" w:cs="Arial"/>
        </w:rPr>
        <w:t>______________________________________________________________</w:t>
      </w:r>
    </w:p>
    <w:p w14:paraId="3ADA4144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2408"/>
          <w:tab w:val="left" w:pos="8931"/>
        </w:tabs>
        <w:spacing w:before="120" w:after="120"/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vertAlign w:val="superscript"/>
        </w:rPr>
        <w:t xml:space="preserve">  дата</w:t>
      </w:r>
      <w:r>
        <w:rPr>
          <w:rFonts w:ascii="Arial" w:eastAsia="Arial" w:hAnsi="Arial" w:cs="Arial"/>
          <w:vertAlign w:val="superscript"/>
        </w:rPr>
        <w:tab/>
        <w:t xml:space="preserve">                                                                                                        ФИО</w:t>
      </w:r>
    </w:p>
    <w:p w14:paraId="62069449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</w:rPr>
        <w:t>_____________________________________________________________</w:t>
      </w:r>
      <w:r>
        <w:rPr>
          <w:rFonts w:ascii="Arial" w:eastAsia="Arial" w:hAnsi="Arial" w:cs="Arial"/>
          <w:color w:val="000000"/>
        </w:rPr>
        <w:t xml:space="preserve">________________________ </w:t>
      </w:r>
    </w:p>
    <w:p w14:paraId="31739268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vertAlign w:val="superscript"/>
        </w:rPr>
        <w:t>указать перевозчика</w:t>
      </w:r>
    </w:p>
    <w:p w14:paraId="39C46A1C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45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заключен договор авиаперевозки по маршруту </w:t>
      </w:r>
      <w:r>
        <w:rPr>
          <w:rFonts w:ascii="Arial" w:eastAsia="Arial" w:hAnsi="Arial" w:cs="Arial"/>
        </w:rPr>
        <w:t>______________________________________________</w:t>
      </w:r>
    </w:p>
    <w:p w14:paraId="3F279534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45"/>
        </w:tabs>
        <w:spacing w:before="120" w:after="120"/>
        <w:ind w:left="439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указать города вылета-прилета</w:t>
      </w:r>
      <w:r>
        <w:rPr>
          <w:rFonts w:ascii="Arial" w:eastAsia="Arial" w:hAnsi="Arial" w:cs="Arial"/>
          <w:color w:val="000000"/>
        </w:rPr>
        <w:t xml:space="preserve"> </w:t>
      </w:r>
    </w:p>
    <w:p w14:paraId="6C93CE58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45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в следующие даты: </w:t>
      </w:r>
      <w:r>
        <w:rPr>
          <w:rFonts w:ascii="Arial" w:eastAsia="Arial" w:hAnsi="Arial" w:cs="Arial"/>
        </w:rPr>
        <w:t>_____________________________________________</w:t>
      </w:r>
    </w:p>
    <w:p w14:paraId="7D5FF9BB" w14:textId="77777777" w:rsidR="00B56FDE" w:rsidRDefault="00232ABE">
      <w:pPr>
        <w:tabs>
          <w:tab w:val="left" w:pos="8945"/>
        </w:tabs>
        <w:spacing w:before="120" w:after="120"/>
        <w:ind w:left="1842" w:right="2700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vertAlign w:val="superscript"/>
        </w:rPr>
        <w:t>ДД.ММ.ГГГГ-ДД.ММ.ГГГГ</w:t>
      </w:r>
    </w:p>
    <w:p w14:paraId="65FC6D32" w14:textId="77777777" w:rsidR="00B56FDE" w:rsidRDefault="00232ABE">
      <w:pPr>
        <w:tabs>
          <w:tab w:val="left" w:pos="8945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номер бронирования: _____________________________________________</w:t>
      </w:r>
    </w:p>
    <w:p w14:paraId="1FF61785" w14:textId="77777777" w:rsidR="00B56FDE" w:rsidRDefault="00B56FDE">
      <w:pPr>
        <w:tabs>
          <w:tab w:val="left" w:pos="8945"/>
        </w:tabs>
        <w:spacing w:before="120" w:after="120"/>
        <w:jc w:val="both"/>
        <w:rPr>
          <w:rFonts w:ascii="Arial" w:eastAsia="Arial" w:hAnsi="Arial" w:cs="Arial"/>
        </w:rPr>
      </w:pPr>
    </w:p>
    <w:p w14:paraId="3EF10290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Согласно условиям договора, пассажирами являются</w:t>
      </w:r>
    </w:p>
    <w:p w14:paraId="3EFC1F76" w14:textId="77777777" w:rsidR="00B56FDE" w:rsidRDefault="00232A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</w:t>
      </w:r>
    </w:p>
    <w:p w14:paraId="694FC0D7" w14:textId="77777777" w:rsidR="00B56FDE" w:rsidRDefault="00232ABE">
      <w:pPr>
        <w:tabs>
          <w:tab w:val="left" w:pos="8931"/>
        </w:tabs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ФИО пассажиров, на которых приобретены билеты</w:t>
      </w:r>
    </w:p>
    <w:p w14:paraId="33A5E32E" w14:textId="77777777" w:rsidR="00B56FDE" w:rsidRDefault="00232ABE">
      <w:pPr>
        <w:numPr>
          <w:ilvl w:val="0"/>
          <w:numId w:val="3"/>
        </w:numPr>
        <w:tabs>
          <w:tab w:val="left" w:pos="8931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</w:t>
      </w:r>
    </w:p>
    <w:p w14:paraId="7E0924D6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jc w:val="center"/>
        <w:rPr>
          <w:rFonts w:ascii="Arial" w:eastAsia="Arial" w:hAnsi="Arial" w:cs="Arial"/>
          <w:color w:val="000000"/>
          <w:vertAlign w:val="superscript"/>
        </w:rPr>
      </w:pPr>
      <w:r>
        <w:rPr>
          <w:rFonts w:ascii="Arial" w:eastAsia="Arial" w:hAnsi="Arial" w:cs="Arial"/>
          <w:color w:val="000000"/>
          <w:vertAlign w:val="superscript"/>
        </w:rPr>
        <w:t>ФИО пассажиров, на которых приобретены билеты</w:t>
      </w:r>
    </w:p>
    <w:p w14:paraId="3FD730BC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jc w:val="both"/>
        <w:rPr>
          <w:rFonts w:ascii="Arial" w:eastAsia="Arial" w:hAnsi="Arial" w:cs="Arial"/>
        </w:rPr>
      </w:pPr>
    </w:p>
    <w:p w14:paraId="3D75740A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По договору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оплачена стоимость перевозки в размере </w:t>
      </w:r>
      <w:r>
        <w:rPr>
          <w:rFonts w:ascii="Arial" w:eastAsia="Arial" w:hAnsi="Arial" w:cs="Arial"/>
        </w:rPr>
        <w:t>_______________________________________</w:t>
      </w:r>
      <w:r>
        <w:rPr>
          <w:rFonts w:ascii="Arial" w:eastAsia="Arial" w:hAnsi="Arial" w:cs="Arial"/>
          <w:color w:val="000000"/>
        </w:rPr>
        <w:t>,</w:t>
      </w:r>
    </w:p>
    <w:p w14:paraId="5DF17202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ind w:left="5102" w:right="57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указать сумму</w:t>
      </w:r>
      <w:r>
        <w:rPr>
          <w:rFonts w:ascii="Arial" w:eastAsia="Arial" w:hAnsi="Arial" w:cs="Arial"/>
          <w:color w:val="000000"/>
        </w:rPr>
        <w:t xml:space="preserve"> </w:t>
      </w:r>
    </w:p>
    <w:p w14:paraId="12AF906B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color w:val="000000"/>
        </w:rPr>
        <w:t xml:space="preserve">что подтверждается </w:t>
      </w:r>
      <w:r>
        <w:rPr>
          <w:rFonts w:ascii="Arial" w:eastAsia="Arial" w:hAnsi="Arial" w:cs="Arial"/>
        </w:rPr>
        <w:t>_____________________________________________________________________</w:t>
      </w:r>
    </w:p>
    <w:p w14:paraId="74441C9A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120" w:after="120"/>
        <w:ind w:left="1984"/>
        <w:jc w:val="center"/>
        <w:rPr>
          <w:rFonts w:ascii="Arial" w:eastAsia="Arial" w:hAnsi="Arial" w:cs="Arial"/>
          <w:color w:val="000000"/>
          <w:vertAlign w:val="superscript"/>
        </w:rPr>
      </w:pPr>
      <w:r>
        <w:rPr>
          <w:rFonts w:ascii="Arial" w:eastAsia="Arial" w:hAnsi="Arial" w:cs="Arial"/>
          <w:color w:val="000000"/>
          <w:vertAlign w:val="superscript"/>
        </w:rPr>
        <w:t>указать название и реквизиты документа, подтверждающего оплату</w:t>
      </w:r>
    </w:p>
    <w:p w14:paraId="740A47F0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Прошу: </w:t>
      </w:r>
    </w:p>
    <w:p w14:paraId="4976B61A" w14:textId="77777777" w:rsidR="00B56FDE" w:rsidRDefault="00232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  <w:color w:val="000000"/>
        </w:rPr>
        <w:t>асторгнуть договор воздушной перевозки (согласно данным, указанным в заявлении выше).</w:t>
      </w:r>
    </w:p>
    <w:p w14:paraId="6A34DD48" w14:textId="77777777" w:rsidR="00B56FDE" w:rsidRDefault="00232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</w:t>
      </w:r>
      <w:r>
        <w:rPr>
          <w:rFonts w:ascii="Arial" w:eastAsia="Arial" w:hAnsi="Arial" w:cs="Arial"/>
          <w:color w:val="000000"/>
        </w:rPr>
        <w:t>енежные средства в размере   </w:t>
      </w:r>
      <w:r>
        <w:rPr>
          <w:rFonts w:ascii="Arial" w:eastAsia="Arial" w:hAnsi="Arial" w:cs="Arial"/>
        </w:rPr>
        <w:t>_____________________________________________________</w:t>
      </w:r>
    </w:p>
    <w:p w14:paraId="091A0B32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/>
        <w:ind w:left="5385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vertAlign w:val="superscript"/>
        </w:rPr>
        <w:t>указать сумму, уплаченную за авиабилеты</w:t>
      </w:r>
    </w:p>
    <w:p w14:paraId="472C3031" w14:textId="783CD542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after="12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в течение </w:t>
      </w:r>
      <w:r w:rsidR="00E81A70"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</w:rPr>
        <w:t xml:space="preserve">десяти) рабочих </w:t>
      </w:r>
      <w:r>
        <w:rPr>
          <w:rFonts w:ascii="Arial" w:eastAsia="Arial" w:hAnsi="Arial" w:cs="Arial"/>
          <w:color w:val="000000"/>
        </w:rPr>
        <w:t xml:space="preserve">дней перечислить на </w:t>
      </w:r>
      <w:r>
        <w:rPr>
          <w:rFonts w:ascii="Arial" w:eastAsia="Arial" w:hAnsi="Arial" w:cs="Arial"/>
        </w:rPr>
        <w:t>расчетный</w:t>
      </w:r>
      <w:r>
        <w:rPr>
          <w:rFonts w:ascii="Arial" w:eastAsia="Arial" w:hAnsi="Arial" w:cs="Arial"/>
          <w:color w:val="000000"/>
        </w:rPr>
        <w:t xml:space="preserve"> счет в </w:t>
      </w:r>
      <w:r>
        <w:rPr>
          <w:rFonts w:ascii="Arial" w:eastAsia="Arial" w:hAnsi="Arial" w:cs="Arial"/>
        </w:rPr>
        <w:t>соответствии</w:t>
      </w:r>
      <w:r>
        <w:rPr>
          <w:rFonts w:ascii="Arial" w:eastAsia="Arial" w:hAnsi="Arial" w:cs="Arial"/>
          <w:color w:val="000000"/>
        </w:rPr>
        <w:t xml:space="preserve"> с реквизитами </w:t>
      </w:r>
      <w:r>
        <w:rPr>
          <w:rFonts w:ascii="Arial" w:eastAsia="Arial" w:hAnsi="Arial" w:cs="Arial"/>
        </w:rPr>
        <w:t>ниже.</w:t>
      </w:r>
    </w:p>
    <w:tbl>
      <w:tblPr>
        <w:tblStyle w:val="a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55"/>
      </w:tblGrid>
      <w:tr w:rsidR="00B56FDE" w14:paraId="736C6D95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9608" w14:textId="77777777" w:rsidR="00B56FDE" w:rsidRDefault="0023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Получатель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564C" w14:textId="77777777" w:rsidR="00B56FDE" w:rsidRDefault="00B56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56FDE" w14:paraId="19636735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F460" w14:textId="77777777" w:rsidR="00B56FDE" w:rsidRDefault="0023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Банк получателя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DB78" w14:textId="77777777" w:rsidR="00B56FDE" w:rsidRDefault="00B56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56FDE" w14:paraId="71198145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2337" w14:textId="77777777" w:rsidR="00B56FDE" w:rsidRDefault="0023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БИК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A8FB" w14:textId="77777777" w:rsidR="00B56FDE" w:rsidRDefault="00B56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56FDE" w14:paraId="53CCCCE0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16F8" w14:textId="77777777" w:rsidR="00B56FDE" w:rsidRDefault="0023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Номер корреспондентского счета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1F4E" w14:textId="77777777" w:rsidR="00B56FDE" w:rsidRDefault="00B56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B56FDE" w14:paraId="245E24BF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8989" w14:textId="77777777" w:rsidR="00B56FDE" w:rsidRDefault="00232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Номер расчетного счета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36A5" w14:textId="77777777" w:rsidR="00B56FDE" w:rsidRDefault="00B56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4AB46DD5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after="120"/>
        <w:jc w:val="both"/>
        <w:rPr>
          <w:rFonts w:ascii="Arial" w:eastAsia="Arial" w:hAnsi="Arial" w:cs="Arial"/>
        </w:rPr>
      </w:pPr>
    </w:p>
    <w:p w14:paraId="06E651EF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rial" w:eastAsia="Arial" w:hAnsi="Arial" w:cs="Arial"/>
          <w:color w:val="000000"/>
        </w:rPr>
      </w:pPr>
    </w:p>
    <w:p w14:paraId="4CE1F139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Приложение:</w:t>
      </w:r>
    </w:p>
    <w:p w14:paraId="12F008C7" w14:textId="77777777" w:rsidR="00B56FDE" w:rsidRPr="00E81A70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before="120" w:after="120"/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 w:rsidRPr="00E81A70">
        <w:rPr>
          <w:rFonts w:ascii="Arial" w:eastAsia="Arial" w:hAnsi="Arial" w:cs="Arial"/>
          <w:b/>
        </w:rPr>
        <w:t>Авиабилет</w:t>
      </w:r>
    </w:p>
    <w:p w14:paraId="1D8D7171" w14:textId="1E6C48C1" w:rsidR="00B56FDE" w:rsidRPr="00E81A70" w:rsidRDefault="00232ABE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before="120" w:after="120"/>
        <w:ind w:firstLine="567"/>
        <w:jc w:val="both"/>
        <w:rPr>
          <w:rFonts w:ascii="Arial" w:eastAsia="Arial" w:hAnsi="Arial" w:cs="Arial"/>
          <w:b/>
        </w:rPr>
      </w:pPr>
      <w:r w:rsidRPr="00E81A70">
        <w:rPr>
          <w:rFonts w:ascii="Arial" w:eastAsia="Arial" w:hAnsi="Arial" w:cs="Arial"/>
          <w:b/>
        </w:rPr>
        <w:t>2. Документ, подтверждающий оплату авиабилета</w:t>
      </w:r>
      <w:r w:rsidR="00E81A70" w:rsidRPr="00E81A70">
        <w:rPr>
          <w:rFonts w:ascii="Arial" w:eastAsia="Arial" w:hAnsi="Arial" w:cs="Arial"/>
          <w:b/>
        </w:rPr>
        <w:t xml:space="preserve"> (выписка из банка)</w:t>
      </w:r>
    </w:p>
    <w:p w14:paraId="5645C9E6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</w:rPr>
      </w:pPr>
    </w:p>
    <w:p w14:paraId="4E5F7231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3EACA262" w14:textId="77777777" w:rsidR="00B56FDE" w:rsidRDefault="00232A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Подписывая заявление, заявитель:</w:t>
      </w:r>
    </w:p>
    <w:p w14:paraId="7FDE689B" w14:textId="77777777" w:rsidR="00B56FDE" w:rsidRDefault="00232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подтверждает, что: </w:t>
      </w:r>
    </w:p>
    <w:p w14:paraId="12600ECD" w14:textId="77777777" w:rsidR="00B56FDE" w:rsidRDefault="00232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не сможет отменить процесс возврата средств после передачи заявления уполномоченному лицу авиаперевозчика;  </w:t>
      </w:r>
    </w:p>
    <w:p w14:paraId="0A249821" w14:textId="77777777" w:rsidR="00B56FDE" w:rsidRDefault="00232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будет иметь претензий к авиаперевозчику, указанному в заявлении;</w:t>
      </w:r>
    </w:p>
    <w:p w14:paraId="38ECF2AB" w14:textId="77777777" w:rsidR="00B56FDE" w:rsidRDefault="00232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ознакомлен с условиями авиаперевозчика, регламентирующими процедуру возврата авиабилета и возмещения его стоимости;</w:t>
      </w:r>
    </w:p>
    <w:p w14:paraId="75266B4D" w14:textId="77777777" w:rsidR="00B56FDE" w:rsidRDefault="00232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случае, если авиабилет был оплачен лицом, отличающимся от заявителя, то заявитель обязуется самостоятельно урегулировать все претензии третьего лица – плательщика, а также гарантирует и заверяет авиаперевозчика в том, что не обращался (и не получал) за возмещением к третьим лицам, и не имеет неурегулированных споров с третьими лицами, которые могут являться плательщиками.</w:t>
      </w:r>
    </w:p>
    <w:p w14:paraId="5DEF595D" w14:textId="77777777" w:rsidR="00B56FDE" w:rsidRDefault="00232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предоставляет авиаперевозчику, указанному в заявлении, а также уполномоченным им третьим лицам, согласие на обработку персональных данных заявителя в соответствии со ст. 9 ФЗ от </w:t>
      </w:r>
      <w:r>
        <w:rPr>
          <w:rFonts w:ascii="Arial" w:eastAsia="Arial" w:hAnsi="Arial" w:cs="Arial"/>
        </w:rPr>
        <w:lastRenderedPageBreak/>
        <w:t>27.07.2006 № 152-ФЗ «О персональных данных», а именно на совершение действий, предусмотренных п. 3 ст. 3 ФЗ от 27.07.2006 № 152-ФЗ «О персональных данных» (цель обработки персональных данных: осуществление процедуры возврата денежных средств; согласие выдано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Федерации).</w:t>
      </w:r>
    </w:p>
    <w:p w14:paraId="4244304F" w14:textId="77777777" w:rsidR="00B56FDE" w:rsidRDefault="00B56F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</w:rPr>
      </w:pPr>
    </w:p>
    <w:sectPr w:rsidR="00B56FDE">
      <w:headerReference w:type="default" r:id="rId7"/>
      <w:footerReference w:type="default" r:id="rId8"/>
      <w:pgSz w:w="11906" w:h="16838"/>
      <w:pgMar w:top="1133" w:right="566" w:bottom="1133" w:left="1700" w:header="27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7D0C" w14:textId="77777777" w:rsidR="0069290E" w:rsidRDefault="00232ABE">
      <w:r>
        <w:separator/>
      </w:r>
    </w:p>
  </w:endnote>
  <w:endnote w:type="continuationSeparator" w:id="0">
    <w:p w14:paraId="716D7A75" w14:textId="77777777" w:rsidR="0069290E" w:rsidRDefault="002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EEB9" w14:textId="77777777" w:rsidR="00B56FDE" w:rsidRDefault="00B56FDE"/>
  <w:tbl>
    <w:tblPr>
      <w:tblStyle w:val="a0"/>
      <w:tblW w:w="96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45"/>
      <w:gridCol w:w="585"/>
      <w:gridCol w:w="4500"/>
    </w:tblGrid>
    <w:tr w:rsidR="00B56FDE" w14:paraId="5A721279" w14:textId="77777777">
      <w:tc>
        <w:tcPr>
          <w:tcW w:w="45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9BFEF0C" w14:textId="77777777" w:rsidR="00B56FDE" w:rsidRDefault="00232A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Заявитель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3426FE8" w14:textId="77777777" w:rsidR="00B56FDE" w:rsidRDefault="00B56F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CBFB3D" w14:textId="77777777" w:rsidR="00B56FDE" w:rsidRDefault="00232A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Представитель авиаперевозчика</w:t>
          </w:r>
        </w:p>
      </w:tc>
    </w:tr>
    <w:tr w:rsidR="00B56FDE" w14:paraId="6AB3191F" w14:textId="77777777">
      <w:tc>
        <w:tcPr>
          <w:tcW w:w="4545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3B9874" w14:textId="77777777" w:rsidR="00B56FDE" w:rsidRDefault="00B56F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A547494" w14:textId="77777777" w:rsidR="00B56FDE" w:rsidRDefault="00B56F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0934D2" w14:textId="77777777" w:rsidR="00B56FDE" w:rsidRDefault="00B56F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</w:p>
        <w:p w14:paraId="5D3C3B12" w14:textId="77777777" w:rsidR="00B56FDE" w:rsidRDefault="00B56F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</w:p>
      </w:tc>
    </w:tr>
  </w:tbl>
  <w:p w14:paraId="73D7B691" w14:textId="77777777" w:rsidR="00B56FDE" w:rsidRDefault="00B56F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1347" w14:textId="77777777" w:rsidR="0069290E" w:rsidRDefault="00232ABE">
      <w:r>
        <w:separator/>
      </w:r>
    </w:p>
  </w:footnote>
  <w:footnote w:type="continuationSeparator" w:id="0">
    <w:p w14:paraId="21A8C495" w14:textId="77777777" w:rsidR="0069290E" w:rsidRDefault="002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32E3" w14:textId="77777777" w:rsidR="00B56FDE" w:rsidRDefault="00232ABE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12A8F"/>
    <w:multiLevelType w:val="multilevel"/>
    <w:tmpl w:val="BD7E09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A73C1F"/>
    <w:multiLevelType w:val="multilevel"/>
    <w:tmpl w:val="88E06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0B45DC"/>
    <w:multiLevelType w:val="multilevel"/>
    <w:tmpl w:val="B13E407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DE"/>
    <w:rsid w:val="00007461"/>
    <w:rsid w:val="00232ABE"/>
    <w:rsid w:val="0069290E"/>
    <w:rsid w:val="00B56FDE"/>
    <w:rsid w:val="00E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7F72"/>
  <w15:docId w15:val="{92BBB5FD-F28A-449E-9BC0-8469D14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3157</Characters>
  <Application>Microsoft Office Word</Application>
  <DocSecurity>0</DocSecurity>
  <Lines>26</Lines>
  <Paragraphs>7</Paragraphs>
  <ScaleCrop>false</ScaleCrop>
  <Company>Aviareps AG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Konstantinova</dc:creator>
  <cp:lastModifiedBy>Elena Konstantinova</cp:lastModifiedBy>
  <cp:revision>3</cp:revision>
  <dcterms:created xsi:type="dcterms:W3CDTF">2022-04-05T07:20:00Z</dcterms:created>
  <dcterms:modified xsi:type="dcterms:W3CDTF">2022-04-08T11:08:00Z</dcterms:modified>
</cp:coreProperties>
</file>